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proofErr w:type="gramStart"/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D63E7">
        <w:rPr>
          <w:rFonts w:ascii="Times New Roman" w:hAnsi="Times New Roman" w:cs="Times New Roman"/>
          <w:sz w:val="28"/>
          <w:szCs w:val="28"/>
        </w:rPr>
        <w:t xml:space="preserve"> для</w:t>
      </w:r>
      <w:r w:rsidR="00C275CF">
        <w:rPr>
          <w:rFonts w:ascii="Times New Roman" w:hAnsi="Times New Roman" w:cs="Times New Roman"/>
          <w:sz w:val="28"/>
          <w:szCs w:val="28"/>
        </w:rPr>
        <w:t>: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Pr="00BE7A69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</w:t>
      </w:r>
      <w:r w:rsidRPr="00BE7A69">
        <w:rPr>
          <w:rFonts w:ascii="Times New Roman" w:hAnsi="Times New Roman" w:cs="Times New Roman"/>
          <w:sz w:val="28"/>
          <w:szCs w:val="28"/>
        </w:rPr>
        <w:t>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BE7A69" w:rsidRPr="00BE7A69" w:rsidRDefault="00BE7A69" w:rsidP="00E15DB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A69">
        <w:rPr>
          <w:rFonts w:ascii="Times New Roman" w:hAnsi="Times New Roman" w:cs="Times New Roman"/>
          <w:b/>
          <w:sz w:val="28"/>
          <w:szCs w:val="28"/>
        </w:rPr>
        <w:t>Итоговое собеседование проводится во вторую среду февраля (8 февраля 2023 года)</w:t>
      </w:r>
    </w:p>
    <w:p w:rsidR="00BE7A69" w:rsidRPr="00BE7A69" w:rsidRDefault="00BE7A69" w:rsidP="00BE7A69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69">
        <w:rPr>
          <w:rFonts w:ascii="Times New Roman" w:hAnsi="Times New Roman" w:cs="Times New Roman"/>
          <w:b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– 15 марта и 15 мая 2023 года (вторая рабочая среда марта и первый рабочий понедельник мая). </w:t>
      </w:r>
    </w:p>
    <w:p w:rsidR="00FE6EDA" w:rsidRDefault="00BE7A69" w:rsidP="00BE7A69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69">
        <w:rPr>
          <w:rFonts w:ascii="Times New Roman" w:hAnsi="Times New Roman" w:cs="Times New Roman"/>
          <w:b/>
          <w:sz w:val="24"/>
          <w:szCs w:val="24"/>
        </w:rPr>
        <w:t xml:space="preserve"> Участники итогового собеседования могут быть повторно допущены в текущем учебном году к прохождению итогового собеседования в случаях, установленных Порядком, в дополнительные сроки</w:t>
      </w:r>
      <w:r w:rsidRPr="00BE7A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7852" w:rsidRDefault="00AC7852" w:rsidP="00BE7A69">
      <w:pPr>
        <w:pStyle w:val="a9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BE7A69"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  <w:t>На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ограниченными возможностями здоровьяпри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0A7E0F" w:rsidRPr="000A7E0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FE6ED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2022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/</w:t>
      </w:r>
      <w:r w:rsidR="00FE6ED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2023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6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4"/>
        <w:gridCol w:w="2947"/>
        <w:gridCol w:w="2947"/>
      </w:tblGrid>
      <w:tr w:rsidR="00FE6EDA" w:rsidRPr="00FE6EDA" w:rsidTr="00FE6EDA">
        <w:trPr>
          <w:trHeight w:val="38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EDA" w:rsidRPr="00FE6EDA" w:rsidRDefault="00FE6EDA" w:rsidP="00FE6EDA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E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EDA" w:rsidRPr="00FE6EDA" w:rsidRDefault="00FE6EDA" w:rsidP="00FE6EDA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E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FE6EDA" w:rsidRPr="00FE6EDA" w:rsidTr="00FE6EDA">
        <w:trPr>
          <w:trHeight w:val="38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EDA" w:rsidRPr="00FE6EDA" w:rsidRDefault="00FE6EDA" w:rsidP="00FE6EDA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E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8.02.2023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EDA" w:rsidRPr="00FE6EDA" w:rsidRDefault="00FE6EDA" w:rsidP="00FE6EDA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E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6EDA" w:rsidRPr="00FE6EDA" w:rsidRDefault="00FE6EDA" w:rsidP="00FE6EDA">
            <w:pPr>
              <w:pStyle w:val="a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6E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15.05.2023</w:t>
            </w:r>
          </w:p>
        </w:tc>
      </w:tr>
    </w:tbl>
    <w:p w:rsidR="00FE6EDA" w:rsidRDefault="00FE6EDA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общеобразовательных организ</w:t>
      </w:r>
      <w:r w:rsidR="00FE6ED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аций Республики Татарстан в 2022/2023</w:t>
      </w:r>
      <w:bookmarkStart w:id="0" w:name="_GoBack"/>
      <w:bookmarkEnd w:id="0"/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</w:p>
    <w:sectPr w:rsidR="00883FE2" w:rsidRPr="0014797C" w:rsidSect="0059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 w15:restartNumberingAfterBreak="0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69"/>
    <w:rsid w:val="00011665"/>
    <w:rsid w:val="00082D68"/>
    <w:rsid w:val="000A7E0F"/>
    <w:rsid w:val="0014797C"/>
    <w:rsid w:val="001C267D"/>
    <w:rsid w:val="0020597E"/>
    <w:rsid w:val="002E2796"/>
    <w:rsid w:val="003C6025"/>
    <w:rsid w:val="003E1F97"/>
    <w:rsid w:val="004E17CB"/>
    <w:rsid w:val="00556C08"/>
    <w:rsid w:val="005924DD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BE7A69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  <w:rsid w:val="00FE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862F"/>
  <w15:docId w15:val="{99E47B6F-7369-466B-9447-6DDA2FB8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4DD"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BE7A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2</cp:revision>
  <cp:lastPrinted>2019-01-11T12:40:00Z</cp:lastPrinted>
  <dcterms:created xsi:type="dcterms:W3CDTF">2022-12-26T10:46:00Z</dcterms:created>
  <dcterms:modified xsi:type="dcterms:W3CDTF">2022-12-26T10:46:00Z</dcterms:modified>
</cp:coreProperties>
</file>